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jc w:val="center"/>
        <w:tblInd w:w="-972" w:type="dxa"/>
        <w:tblLayout w:type="fixed"/>
        <w:tblLook w:val="04A0" w:firstRow="1" w:lastRow="0" w:firstColumn="1" w:lastColumn="0" w:noHBand="0" w:noVBand="1"/>
      </w:tblPr>
      <w:tblGrid>
        <w:gridCol w:w="977"/>
        <w:gridCol w:w="944"/>
        <w:gridCol w:w="940"/>
        <w:gridCol w:w="379"/>
        <w:gridCol w:w="543"/>
        <w:gridCol w:w="922"/>
        <w:gridCol w:w="785"/>
        <w:gridCol w:w="951"/>
        <w:gridCol w:w="849"/>
        <w:gridCol w:w="57"/>
        <w:gridCol w:w="33"/>
        <w:gridCol w:w="948"/>
        <w:gridCol w:w="42"/>
        <w:gridCol w:w="900"/>
        <w:gridCol w:w="180"/>
        <w:gridCol w:w="90"/>
        <w:gridCol w:w="630"/>
        <w:gridCol w:w="180"/>
        <w:gridCol w:w="450"/>
        <w:gridCol w:w="720"/>
      </w:tblGrid>
      <w:tr w:rsidR="00042D52" w:rsidRPr="006E1ED4" w14:paraId="499A69CB" w14:textId="77777777" w:rsidTr="00D1350E">
        <w:trPr>
          <w:trHeight w:val="390"/>
          <w:jc w:val="center"/>
        </w:trPr>
        <w:tc>
          <w:tcPr>
            <w:tcW w:w="1152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85BC" w14:textId="1AFC0FCF" w:rsidR="00042D52" w:rsidRPr="006E1ED4" w:rsidRDefault="00042D52" w:rsidP="0004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74E6C">
              <w:rPr>
                <w:rFonts w:ascii="Arena Cond Light" w:hAnsi="Arena Cond Light"/>
                <w:noProof/>
                <w:color w:val="0000FF"/>
                <w:sz w:val="8"/>
              </w:rPr>
              <w:drawing>
                <wp:inline distT="0" distB="0" distL="0" distR="0" wp14:anchorId="6AFE20AF" wp14:editId="3238D61B">
                  <wp:extent cx="1775460" cy="685800"/>
                  <wp:effectExtent l="0" t="0" r="0" b="0"/>
                  <wp:docPr id="5" name="Picture 5" descr="UMT Logo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MT Logo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D52" w:rsidRPr="006E1ED4" w14:paraId="6F18625E" w14:textId="77777777" w:rsidTr="00EC52DE">
        <w:trPr>
          <w:trHeight w:val="375"/>
          <w:jc w:val="center"/>
        </w:trPr>
        <w:tc>
          <w:tcPr>
            <w:tcW w:w="1152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DF5B7" w14:textId="55454677" w:rsidR="00042D52" w:rsidRPr="00042D52" w:rsidRDefault="00042D52" w:rsidP="0004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2D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Payment Advisory Note (PAN)</w:t>
            </w:r>
          </w:p>
        </w:tc>
      </w:tr>
      <w:tr w:rsidR="00042D52" w:rsidRPr="006E1ED4" w14:paraId="6171715A" w14:textId="77777777" w:rsidTr="007513D7">
        <w:trPr>
          <w:trHeight w:val="300"/>
          <w:jc w:val="center"/>
        </w:trPr>
        <w:tc>
          <w:tcPr>
            <w:tcW w:w="1152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26E62" w14:textId="4E537E90" w:rsidR="00042D52" w:rsidRPr="006E1ED4" w:rsidRDefault="00042D52" w:rsidP="0004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6E1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External Supervisor</w:t>
            </w:r>
            <w:r w:rsidRPr="006E1E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(Thesis Supervision)</w:t>
            </w:r>
          </w:p>
        </w:tc>
      </w:tr>
      <w:tr w:rsidR="006E1ED4" w:rsidRPr="006E1ED4" w14:paraId="73B12C1C" w14:textId="77777777" w:rsidTr="00042D52">
        <w:trPr>
          <w:trHeight w:val="300"/>
          <w:jc w:val="center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67C09" w14:textId="77777777" w:rsidR="006E1ED4" w:rsidRPr="006E1ED4" w:rsidRDefault="006E1ED4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14626" w14:textId="77777777" w:rsidR="006E1ED4" w:rsidRPr="006E1ED4" w:rsidRDefault="006E1ED4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D1AB0" w14:textId="77777777" w:rsidR="006E1ED4" w:rsidRPr="006E1ED4" w:rsidRDefault="006E1ED4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5A795" w14:textId="77777777" w:rsidR="006E1ED4" w:rsidRPr="006E1ED4" w:rsidRDefault="006E1ED4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ACA36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C2D3E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08323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38081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57D7A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B7608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BDA09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86FE5" w14:textId="77777777" w:rsidR="006E1ED4" w:rsidRPr="006E1ED4" w:rsidRDefault="006E1ED4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9A238" w14:textId="77777777" w:rsidR="006E1ED4" w:rsidRPr="006E1ED4" w:rsidRDefault="006E1ED4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E1ED4" w:rsidRPr="006E1ED4" w14:paraId="71D90C4A" w14:textId="77777777" w:rsidTr="00042D52">
        <w:trPr>
          <w:trHeight w:val="315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6326B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SECTION: A</w:t>
            </w:r>
          </w:p>
        </w:tc>
        <w:tc>
          <w:tcPr>
            <w:tcW w:w="105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923A3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PERSONAL INFORMATION</w:t>
            </w:r>
          </w:p>
        </w:tc>
      </w:tr>
      <w:tr w:rsidR="006E1ED4" w:rsidRPr="006E1ED4" w14:paraId="5665EC54" w14:textId="77777777" w:rsidTr="00042D52">
        <w:trPr>
          <w:trHeight w:val="420"/>
          <w:jc w:val="center"/>
        </w:trPr>
        <w:tc>
          <w:tcPr>
            <w:tcW w:w="9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5843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 xml:space="preserve">Name: </w:t>
            </w:r>
            <w:r w:rsidRPr="006E1ED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>(In Block letters)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D30A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Emp. Code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F22A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E1ED4" w:rsidRPr="006E1ED4" w14:paraId="6540B101" w14:textId="77777777" w:rsidTr="00042D52">
        <w:trPr>
          <w:trHeight w:val="420"/>
          <w:jc w:val="center"/>
        </w:trPr>
        <w:tc>
          <w:tcPr>
            <w:tcW w:w="7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3FC3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Designation:</w:t>
            </w:r>
          </w:p>
        </w:tc>
        <w:tc>
          <w:tcPr>
            <w:tcW w:w="42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EF3C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School/ Institute:</w:t>
            </w:r>
          </w:p>
        </w:tc>
      </w:tr>
      <w:tr w:rsidR="006E1ED4" w:rsidRPr="006E1ED4" w14:paraId="701474E0" w14:textId="77777777" w:rsidTr="00042D52">
        <w:trPr>
          <w:trHeight w:val="390"/>
          <w:jc w:val="center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55E4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CNIC: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0690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Email:</w:t>
            </w:r>
          </w:p>
        </w:tc>
        <w:tc>
          <w:tcPr>
            <w:tcW w:w="42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8A2B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Department :</w:t>
            </w:r>
          </w:p>
        </w:tc>
      </w:tr>
      <w:tr w:rsidR="006E1ED4" w:rsidRPr="006E1ED4" w14:paraId="5145D974" w14:textId="77777777" w:rsidTr="00042D52">
        <w:trPr>
          <w:trHeight w:val="450"/>
          <w:jc w:val="center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ACBC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Mobile: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8FC7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 </w:t>
            </w:r>
          </w:p>
        </w:tc>
        <w:tc>
          <w:tcPr>
            <w:tcW w:w="42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72DA" w14:textId="77777777" w:rsidR="006E1ED4" w:rsidRPr="006E1ED4" w:rsidRDefault="008E7454" w:rsidP="004D39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ABB7F7" wp14:editId="00BD3B0D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-4445</wp:posOffset>
                      </wp:positionV>
                      <wp:extent cx="133350" cy="11430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70301F" id="Rectangle 9" o:spid="_x0000_s1026" style="position:absolute;margin-left:154.35pt;margin-top:-.35pt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PmfwIAAIUFAAAOAAAAZHJzL2Uyb0RvYy54bWysVNtu2zAMfR+wfxD0vtpO0l2COEXQosOA&#10;og3WDn1WZCkWIIuapMTJvn6UfEnXBRswLA8KZZKH5BHJxdWh0WQvnFdgSlpc5JQIw6FSZlvSb0+3&#10;7z5S4gMzFdNgREmPwtOr5ds3i9bOxQRq0JVwBEGMn7e2pHUIdp5lnteiYf4CrDColOAaFvDqtlnl&#10;WIvojc4mef4+a8FV1gEX3uPXm05JlwlfSsHDg5ReBKJLirmFdLp0buKZLRdsvnXM1or3abB/yKJh&#10;ymDQEeqGBUZ2Tv0G1SjuwIMMFxyaDKRUXKQasJoif1XNY82sSLUgOd6ONPn/B8vv94927ZCG1vq5&#10;RzFWcZCuif+YHzkkso4jWeIQCMePxXQ6vURKOaqKYjbNE5nZydk6Hz4LaEgUSurwLRJFbH/nAwZE&#10;08EkxvKgVXWrtE6X+P7iWjuyZ/hym20RXwo9frHS5m+O4XDGEWGiZ3aqOEnhqEXE0+arkERVWOMk&#10;JZya8ZQM41yYUHSqmlWiy/Eyx9+Q5ZB+yjkBRmSJ1Y3YPcBg2YEM2F2xvX10FamXR+f8T4l1zqNH&#10;igwmjM6NMuDOAWisqo/c2Q8kddREljZQHdeOOOgmyVt+q/B575gPa+ZwdLAjcB2EBzykhrak0EuU&#10;1OB+nPse7bGjUUtJi6NYUv99x5ygRH8x2Oufitkszm66zC4/TPDiXmo2LzVm11wD9kyBi8fyJEb7&#10;oAdROmiecWusYlRUMcMxdkl5cMPlOnQrAvcOF6tVMsN5tSzcmUfLI3hkNbbv0+GZOdv3eMDhuIdh&#10;bNn8Vat3ttHTwGoXQKo0Bydee75x1lPj9HspLpOX92R12p7LnwAAAP//AwBQSwMEFAAGAAgAAAAh&#10;AIQXfOXdAAAACAEAAA8AAABkcnMvZG93bnJldi54bWxMj0FLw0AQhe+C/2EZwVu7sUFbYzZFFBE8&#10;CE0FPU6zYxKTnQ3ZTRv/veNJTzPDe7z5Xr6dXa+ONIbWs4GrZQKKuPK25drA2/5psQEVIrLF3jMZ&#10;+KYA2+L8LMfM+hPv6FjGWkkIhwwNNDEOmdahashhWPqBWLRPPzqMco61tiOeJNz1epUkN9phy/Kh&#10;wYEeGqq6cnIG0tfuY6f1UD5P7vq9e/x6qfclGnN5Md/fgYo0xz8z/OILOhTCdPAT26B6yUg2a7Ea&#10;WMgQPV3dynIQ4zoFXeT6f4HiBwAA//8DAFBLAQItABQABgAIAAAAIQC2gziS/gAAAOEBAAATAAAA&#10;AAAAAAAAAAAAAAAAAABbQ29udGVudF9UeXBlc10ueG1sUEsBAi0AFAAGAAgAAAAhADj9If/WAAAA&#10;lAEAAAsAAAAAAAAAAAAAAAAALwEAAF9yZWxzLy5yZWxzUEsBAi0AFAAGAAgAAAAhAIq8o+Z/AgAA&#10;hQUAAA4AAAAAAAAAAAAAAAAALgIAAGRycy9lMm9Eb2MueG1sUEsBAi0AFAAGAAgAAAAhAIQXfOXd&#10;AAAACAEAAA8AAAAAAAAAAAAAAAAA2QQAAGRycy9kb3ducmV2LnhtbFBLBQYAAAAABAAEAPMAAADj&#10;BQAAAAA=&#10;" fillcolor="white [3212]" strokecolor="black [3213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8F1DAA" wp14:editId="6B71E896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-4445</wp:posOffset>
                      </wp:positionV>
                      <wp:extent cx="133350" cy="1143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EC7D59" id="Rectangle 1" o:spid="_x0000_s1026" style="position:absolute;margin-left:112.35pt;margin-top:-.35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PmfwIAAIUFAAAOAAAAZHJzL2Uyb0RvYy54bWysVNtu2zAMfR+wfxD0vtpO0l2COEXQosOA&#10;og3WDn1WZCkWIIuapMTJvn6UfEnXBRswLA8KZZKH5BHJxdWh0WQvnFdgSlpc5JQIw6FSZlvSb0+3&#10;7z5S4gMzFdNgREmPwtOr5ds3i9bOxQRq0JVwBEGMn7e2pHUIdp5lnteiYf4CrDColOAaFvDqtlnl&#10;WIvojc4mef4+a8FV1gEX3uPXm05JlwlfSsHDg5ReBKJLirmFdLp0buKZLRdsvnXM1or3abB/yKJh&#10;ymDQEeqGBUZ2Tv0G1SjuwIMMFxyaDKRUXKQasJoif1XNY82sSLUgOd6ONPn/B8vv94927ZCG1vq5&#10;RzFWcZCuif+YHzkkso4jWeIQCMePxXQ6vURKOaqKYjbNE5nZydk6Hz4LaEgUSurwLRJFbH/nAwZE&#10;08EkxvKgVXWrtE6X+P7iWjuyZ/hym20RXwo9frHS5m+O4XDGEWGiZ3aqOEnhqEXE0+arkERVWOMk&#10;JZya8ZQM41yYUHSqmlWiy/Eyx9+Q5ZB+yjkBRmSJ1Y3YPcBg2YEM2F2xvX10FamXR+f8T4l1zqNH&#10;igwmjM6NMuDOAWisqo/c2Q8kddREljZQHdeOOOgmyVt+q/B575gPa+ZwdLAjcB2EBzykhrak0EuU&#10;1OB+nPse7bGjUUtJi6NYUv99x5ygRH8x2Oufitkszm66zC4/TPDiXmo2LzVm11wD9kyBi8fyJEb7&#10;oAdROmiecWusYlRUMcMxdkl5cMPlOnQrAvcOF6tVMsN5tSzcmUfLI3hkNbbv0+GZOdv3eMDhuIdh&#10;bNn8Vat3ttHTwGoXQKo0Bydee75x1lPj9HspLpOX92R12p7LnwAAAP//AwBQSwMEFAAGAAgAAAAh&#10;ABrRAYLeAAAACAEAAA8AAABkcnMvZG93bnJldi54bWxMj0FLw0AQhe+C/2EZwVu7MW1tidkUUUTw&#10;IDQV7HGajElMdjZkN238946nepoZ3uPN99LtZDt1osE3jg3czSNQxIUrG64MfOxfZhtQPiCX2Dkm&#10;Az/kYZtdX6WYlO7MOzrloVISwj5BA3UIfaK1L2qy6OeuJxbtyw0Wg5xDpcsBzxJuOx1H0b222LB8&#10;qLGnp5qKNh+tgcV7e9hp3eevo119ts/fb9U+R2Nub6bHB1CBpnAxwx++oEMmTEc3culVZyCOl2ux&#10;GpjJED1ermQ5inG9AJ2l+n+B7BcAAP//AwBQSwECLQAUAAYACAAAACEAtoM4kv4AAADhAQAAEwAA&#10;AAAAAAAAAAAAAAAAAAAAW0NvbnRlbnRfVHlwZXNdLnhtbFBLAQItABQABgAIAAAAIQA4/SH/1gAA&#10;AJQBAAALAAAAAAAAAAAAAAAAAC8BAABfcmVscy8ucmVsc1BLAQItABQABgAIAAAAIQCKvKPmfwIA&#10;AIUFAAAOAAAAAAAAAAAAAAAAAC4CAABkcnMvZTJvRG9jLnhtbFBLAQItABQABgAIAAAAIQAa0QGC&#10;3gAAAAgBAAAPAAAAAAAAAAAAAAAAANkEAABkcnMvZG93bnJldi54bWxQSwUGAAAAAAQABADzAAAA&#10;5AUAAAAA&#10;" fillcolor="white [3212]" strokecolor="black [3213]" strokeweight="2pt"/>
                  </w:pict>
                </mc:Fallback>
              </mc:AlternateContent>
            </w:r>
            <w:r w:rsidR="006E1ED4"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HEC Approved Supe</w:t>
            </w:r>
            <w:r w:rsidR="004D395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 xml:space="preserve">rvisor:    Yes                  </w:t>
            </w:r>
            <w:r w:rsidR="006E1ED4"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No</w:t>
            </w:r>
          </w:p>
        </w:tc>
      </w:tr>
      <w:tr w:rsidR="006E1ED4" w:rsidRPr="006E1ED4" w14:paraId="24B7C636" w14:textId="77777777" w:rsidTr="00042D52">
        <w:trPr>
          <w:trHeight w:val="465"/>
          <w:jc w:val="center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2330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D66F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2CAD" w14:textId="77777777" w:rsidR="006E1ED4" w:rsidRPr="006E1ED4" w:rsidRDefault="008E745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F4A22E" wp14:editId="42FE708A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-4445</wp:posOffset>
                      </wp:positionV>
                      <wp:extent cx="13335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198500" id="Rectangle 4" o:spid="_x0000_s1026" style="position:absolute;margin-left:154.35pt;margin-top:-.35pt;width:10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PmfwIAAIUFAAAOAAAAZHJzL2Uyb0RvYy54bWysVNtu2zAMfR+wfxD0vtpO0l2COEXQosOA&#10;og3WDn1WZCkWIIuapMTJvn6UfEnXBRswLA8KZZKH5BHJxdWh0WQvnFdgSlpc5JQIw6FSZlvSb0+3&#10;7z5S4gMzFdNgREmPwtOr5ds3i9bOxQRq0JVwBEGMn7e2pHUIdp5lnteiYf4CrDColOAaFvDqtlnl&#10;WIvojc4mef4+a8FV1gEX3uPXm05JlwlfSsHDg5ReBKJLirmFdLp0buKZLRdsvnXM1or3abB/yKJh&#10;ymDQEeqGBUZ2Tv0G1SjuwIMMFxyaDKRUXKQasJoif1XNY82sSLUgOd6ONPn/B8vv94927ZCG1vq5&#10;RzFWcZCuif+YHzkkso4jWeIQCMePxXQ6vURKOaqKYjbNE5nZydk6Hz4LaEgUSurwLRJFbH/nAwZE&#10;08EkxvKgVXWrtE6X+P7iWjuyZ/hym20RXwo9frHS5m+O4XDGEWGiZ3aqOEnhqEXE0+arkERVWOMk&#10;JZya8ZQM41yYUHSqmlWiy/Eyx9+Q5ZB+yjkBRmSJ1Y3YPcBg2YEM2F2xvX10FamXR+f8T4l1zqNH&#10;igwmjM6NMuDOAWisqo/c2Q8kddREljZQHdeOOOgmyVt+q/B575gPa+ZwdLAjcB2EBzykhrak0EuU&#10;1OB+nPse7bGjUUtJi6NYUv99x5ygRH8x2Oufitkszm66zC4/TPDiXmo2LzVm11wD9kyBi8fyJEb7&#10;oAdROmiecWusYlRUMcMxdkl5cMPlOnQrAvcOF6tVMsN5tSzcmUfLI3hkNbbv0+GZOdv3eMDhuIdh&#10;bNn8Vat3ttHTwGoXQKo0Bydee75x1lPj9HspLpOX92R12p7LnwAAAP//AwBQSwMEFAAGAAgAAAAh&#10;AIQXfOXdAAAACAEAAA8AAABkcnMvZG93bnJldi54bWxMj0FLw0AQhe+C/2EZwVu7sUFbYzZFFBE8&#10;CE0FPU6zYxKTnQ3ZTRv/veNJTzPDe7z5Xr6dXa+ONIbWs4GrZQKKuPK25drA2/5psQEVIrLF3jMZ&#10;+KYA2+L8LMfM+hPv6FjGWkkIhwwNNDEOmdahashhWPqBWLRPPzqMco61tiOeJNz1epUkN9phy/Kh&#10;wYEeGqq6cnIG0tfuY6f1UD5P7vq9e/x6qfclGnN5Md/fgYo0xz8z/OILOhTCdPAT26B6yUg2a7Ea&#10;WMgQPV3dynIQ4zoFXeT6f4HiBwAA//8DAFBLAQItABQABgAIAAAAIQC2gziS/gAAAOEBAAATAAAA&#10;AAAAAAAAAAAAAAAAAABbQ29udGVudF9UeXBlc10ueG1sUEsBAi0AFAAGAAgAAAAhADj9If/WAAAA&#10;lAEAAAsAAAAAAAAAAAAAAAAALwEAAF9yZWxzLy5yZWxzUEsBAi0AFAAGAAgAAAAhAIq8o+Z/AgAA&#10;hQUAAA4AAAAAAAAAAAAAAAAALgIAAGRycy9lMm9Eb2MueG1sUEsBAi0AFAAGAAgAAAAhAIQXfOXd&#10;AAAACAEAAA8AAAAAAAAAAAAAAAAA2QQAAGRycy9kb3ducmV2LnhtbFBLBQYAAAAABAAEAPMAAADj&#10;BQAAAAA=&#10;" fillcolor="white [3212]" strokecolor="black [3213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302FF5" wp14:editId="71AC8AF7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-5080</wp:posOffset>
                      </wp:positionV>
                      <wp:extent cx="133350" cy="1143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AC8035" id="Rectangle 3" o:spid="_x0000_s1026" style="position:absolute;margin-left:112.35pt;margin-top:-.4pt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PmfwIAAIUFAAAOAAAAZHJzL2Uyb0RvYy54bWysVNtu2zAMfR+wfxD0vtpO0l2COEXQosOA&#10;og3WDn1WZCkWIIuapMTJvn6UfEnXBRswLA8KZZKH5BHJxdWh0WQvnFdgSlpc5JQIw6FSZlvSb0+3&#10;7z5S4gMzFdNgREmPwtOr5ds3i9bOxQRq0JVwBEGMn7e2pHUIdp5lnteiYf4CrDColOAaFvDqtlnl&#10;WIvojc4mef4+a8FV1gEX3uPXm05JlwlfSsHDg5ReBKJLirmFdLp0buKZLRdsvnXM1or3abB/yKJh&#10;ymDQEeqGBUZ2Tv0G1SjuwIMMFxyaDKRUXKQasJoif1XNY82sSLUgOd6ONPn/B8vv94927ZCG1vq5&#10;RzFWcZCuif+YHzkkso4jWeIQCMePxXQ6vURKOaqKYjbNE5nZydk6Hz4LaEgUSurwLRJFbH/nAwZE&#10;08EkxvKgVXWrtE6X+P7iWjuyZ/hym20RXwo9frHS5m+O4XDGEWGiZ3aqOEnhqEXE0+arkERVWOMk&#10;JZya8ZQM41yYUHSqmlWiy/Eyx9+Q5ZB+yjkBRmSJ1Y3YPcBg2YEM2F2xvX10FamXR+f8T4l1zqNH&#10;igwmjM6NMuDOAWisqo/c2Q8kddREljZQHdeOOOgmyVt+q/B575gPa+ZwdLAjcB2EBzykhrak0EuU&#10;1OB+nPse7bGjUUtJi6NYUv99x5ygRH8x2Oufitkszm66zC4/TPDiXmo2LzVm11wD9kyBi8fyJEb7&#10;oAdROmiecWusYlRUMcMxdkl5cMPlOnQrAvcOF6tVMsN5tSzcmUfLI3hkNbbv0+GZOdv3eMDhuIdh&#10;bNn8Vat3ttHTwGoXQKo0Bydee75x1lPj9HspLpOX92R12p7LnwAAAP//AwBQSwMEFAAGAAgAAAAh&#10;AAXD83ndAAAACAEAAA8AAABkcnMvZG93bnJldi54bWxMj0FLw0AUhO+C/2F5gje7MbZWYjZFFBE8&#10;CE0FPb5mn0lM9m3Ibtr473096XGYYeabfDO7Xh1oDK1nA9eLBBRx5W3LtYH33fPVHagQkS32nsnA&#10;DwXYFOdnOWbWH3lLhzLWSko4ZGigiXHItA5VQw7Dwg/E4n350WEUOdbajniUctfrNElutcOWZaHB&#10;gR4bqrpycgZu3rrPrdZD+TK51Uf39P1a70o05vJifrgHFWmOf2E44Qs6FMK09xPboHoDabpcS9TA&#10;6YH46XIlei/BdQq6yPX/A8UvAAAA//8DAFBLAQItABQABgAIAAAAIQC2gziS/gAAAOEBAAATAAAA&#10;AAAAAAAAAAAAAAAAAABbQ29udGVudF9UeXBlc10ueG1sUEsBAi0AFAAGAAgAAAAhADj9If/WAAAA&#10;lAEAAAsAAAAAAAAAAAAAAAAALwEAAF9yZWxzLy5yZWxzUEsBAi0AFAAGAAgAAAAhAIq8o+Z/AgAA&#10;hQUAAA4AAAAAAAAAAAAAAAAALgIAAGRycy9lMm9Eb2MueG1sUEsBAi0AFAAGAAgAAAAhAAXD83nd&#10;AAAACAEAAA8AAAAAAAAAAAAAAAAA2QQAAGRycy9kb3ducmV2LnhtbFBLBQYAAAAABAAEAPMAAADj&#10;BQAAAAA=&#10;" fillcolor="white [3212]" strokecolor="black [3213]" strokeweight="2pt"/>
                  </w:pict>
                </mc:Fallback>
              </mc:AlternateContent>
            </w:r>
            <w:r w:rsidR="006E1ED4"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>HEC Registered Sup</w:t>
            </w:r>
            <w:r w:rsidR="004D395D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 xml:space="preserve">ervisor:   </w:t>
            </w:r>
            <w:r w:rsidR="006E1ED4"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 xml:space="preserve">Yes              </w:t>
            </w:r>
            <w:r w:rsidR="004D395D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 xml:space="preserve"> </w:t>
            </w:r>
            <w:r w:rsidR="004D395D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 xml:space="preserve"> </w:t>
            </w:r>
            <w:r w:rsidR="006E1ED4"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>No</w:t>
            </w:r>
          </w:p>
        </w:tc>
      </w:tr>
      <w:tr w:rsidR="006E1ED4" w:rsidRPr="006E1ED4" w14:paraId="6FF04291" w14:textId="77777777" w:rsidTr="00042D52">
        <w:trPr>
          <w:trHeight w:val="30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BC588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SECTION B</w:t>
            </w:r>
          </w:p>
        </w:tc>
        <w:tc>
          <w:tcPr>
            <w:tcW w:w="105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5C9EC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  <w:t>THESIS SUPERVISED AND CLAIMED (DURING CURRENT ACADEMIC YEAR)</w:t>
            </w:r>
          </w:p>
        </w:tc>
      </w:tr>
      <w:tr w:rsidR="00E5079D" w:rsidRPr="006E1ED4" w14:paraId="16BD85EF" w14:textId="77777777" w:rsidTr="00042D52">
        <w:trPr>
          <w:trHeight w:val="90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9ABA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Semester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BAB2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School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1283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Dept.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E8E2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Thesis Topic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EFE7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Program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6DE5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Student ID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E980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8"/>
                <w:sz w:val="16"/>
                <w:szCs w:val="20"/>
              </w:rPr>
              <w:t xml:space="preserve">Is Student HEC Sponsored? 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8"/>
                <w:sz w:val="16"/>
                <w:szCs w:val="20"/>
              </w:rPr>
              <w:br/>
              <w:t>Yes / No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77FE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 xml:space="preserve">Supervisor type 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br/>
              <w:t>(Single/ Principal/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 xml:space="preserve"> 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>Co-Supervisor)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105C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Amount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Claimed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from HEC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5F09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Amount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Claimed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from UMT</w:t>
            </w:r>
          </w:p>
        </w:tc>
      </w:tr>
      <w:tr w:rsidR="00E5079D" w:rsidRPr="006E1ED4" w14:paraId="39B645FE" w14:textId="77777777" w:rsidTr="00042D52">
        <w:trPr>
          <w:trHeight w:val="44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D4FF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3D2A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37EC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0D09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E3DE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8E12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1AE2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41D7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CAF7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5B39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E5079D" w:rsidRPr="006E1ED4" w14:paraId="066AA9B7" w14:textId="77777777" w:rsidTr="00042D52">
        <w:trPr>
          <w:trHeight w:val="44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E22A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2445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620D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77A5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D692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92E1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9489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1A97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165A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7282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E5079D" w:rsidRPr="006E1ED4" w14:paraId="28DC9F9A" w14:textId="77777777" w:rsidTr="00042D52">
        <w:trPr>
          <w:trHeight w:val="44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85B5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3B62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F524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5E69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D78F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4B3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495E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7C08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136D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123D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E5079D" w:rsidRPr="006E1ED4" w14:paraId="54E65A3C" w14:textId="77777777" w:rsidTr="00042D52">
        <w:trPr>
          <w:trHeight w:val="44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B0EF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A06E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9379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57EE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3089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C0E6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1C30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0ED0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364E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01CF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6E1ED4" w:rsidRPr="006E1ED4" w14:paraId="02F47984" w14:textId="77777777" w:rsidTr="00042D52">
        <w:trPr>
          <w:trHeight w:val="30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08930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SECTION: C</w:t>
            </w:r>
          </w:p>
        </w:tc>
        <w:tc>
          <w:tcPr>
            <w:tcW w:w="105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BC4AA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THESIS CLAIM (Current)</w:t>
            </w:r>
          </w:p>
        </w:tc>
      </w:tr>
      <w:tr w:rsidR="00E5079D" w:rsidRPr="006E1ED4" w14:paraId="03A59410" w14:textId="77777777" w:rsidTr="00042D52">
        <w:trPr>
          <w:trHeight w:val="90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6290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Semester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358F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School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9A78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Dept.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E089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Thesis Topic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B3D2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Program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6725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Student ID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A07B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8"/>
                <w:sz w:val="16"/>
                <w:szCs w:val="20"/>
              </w:rPr>
              <w:t xml:space="preserve">Is Student HEC Sponsored? 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8"/>
                <w:sz w:val="16"/>
                <w:szCs w:val="20"/>
              </w:rPr>
              <w:br/>
              <w:t>Yes / No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3E57" w14:textId="77777777" w:rsidR="00E5079D" w:rsidRPr="006E1ED4" w:rsidRDefault="00E5079D" w:rsidP="00FB1A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 xml:space="preserve">Supervisor type 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br/>
              <w:t>(Single/ Principal/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 xml:space="preserve"> 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>Co-Supervisor)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572A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Amount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Claimed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from HEC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ABA4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Amount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Claimed</w:t>
            </w: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from UMT</w:t>
            </w:r>
          </w:p>
        </w:tc>
      </w:tr>
      <w:tr w:rsidR="00E5079D" w:rsidRPr="006E1ED4" w14:paraId="3F87A592" w14:textId="77777777" w:rsidTr="00042D52">
        <w:trPr>
          <w:trHeight w:val="575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E95B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FCBC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8660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E5B2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A8D1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3AE3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CB96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3160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21B2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59C5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E5079D" w:rsidRPr="006E1ED4" w14:paraId="5226B990" w14:textId="77777777" w:rsidTr="00042D52">
        <w:trPr>
          <w:trHeight w:val="53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A50F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142E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F97C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DC8A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99CF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87D3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532A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3DDC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0553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2A46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E5079D" w:rsidRPr="006E1ED4" w14:paraId="3BDC7111" w14:textId="77777777" w:rsidTr="00042D52">
        <w:trPr>
          <w:trHeight w:val="53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A600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1BED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2957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CB12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2A8F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928E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2CED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43AF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6444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80CA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E5079D" w:rsidRPr="006E1ED4" w14:paraId="20FE400B" w14:textId="77777777" w:rsidTr="00042D52">
        <w:trPr>
          <w:trHeight w:val="530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6F0C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D8FB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E2CF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2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FFEF" w14:textId="77777777" w:rsidR="00E5079D" w:rsidRPr="006E1ED4" w:rsidRDefault="00E5079D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3A68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85AB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BB72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0BCF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E6BC" w14:textId="77777777" w:rsidR="00E5079D" w:rsidRPr="006E1ED4" w:rsidRDefault="00E5079D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684D" w14:textId="77777777" w:rsidR="00E5079D" w:rsidRPr="006E1ED4" w:rsidRDefault="00E5079D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 </w:t>
            </w:r>
          </w:p>
        </w:tc>
      </w:tr>
      <w:tr w:rsidR="006E1ED4" w:rsidRPr="006E1ED4" w14:paraId="723131AA" w14:textId="77777777" w:rsidTr="00042D52">
        <w:trPr>
          <w:trHeight w:val="315"/>
          <w:jc w:val="center"/>
        </w:trPr>
        <w:tc>
          <w:tcPr>
            <w:tcW w:w="115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BB951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SIGNATURES</w:t>
            </w:r>
          </w:p>
        </w:tc>
      </w:tr>
      <w:tr w:rsidR="006E1ED4" w:rsidRPr="006E1ED4" w14:paraId="17BDCD0C" w14:textId="77777777" w:rsidTr="00042D52">
        <w:trPr>
          <w:trHeight w:val="509"/>
          <w:jc w:val="center"/>
        </w:trPr>
        <w:tc>
          <w:tcPr>
            <w:tcW w:w="3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2D68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E94A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950D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E1ED4" w:rsidRPr="006E1ED4" w14:paraId="2A4B131E" w14:textId="77777777" w:rsidTr="00042D52">
        <w:trPr>
          <w:trHeight w:val="509"/>
          <w:jc w:val="center"/>
        </w:trPr>
        <w:tc>
          <w:tcPr>
            <w:tcW w:w="3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F71C" w14:textId="77777777" w:rsidR="006E1ED4" w:rsidRPr="006E1ED4" w:rsidRDefault="006E1ED4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DE63" w14:textId="77777777" w:rsidR="006E1ED4" w:rsidRPr="006E1ED4" w:rsidRDefault="006E1ED4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676A" w14:textId="77777777" w:rsidR="006E1ED4" w:rsidRPr="006E1ED4" w:rsidRDefault="006E1ED4" w:rsidP="006E1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ED4" w:rsidRPr="006E1ED4" w14:paraId="568117BA" w14:textId="77777777" w:rsidTr="00042D52">
        <w:trPr>
          <w:trHeight w:val="300"/>
          <w:jc w:val="center"/>
        </w:trPr>
        <w:tc>
          <w:tcPr>
            <w:tcW w:w="3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35ED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RESOURCE PERSON</w:t>
            </w:r>
          </w:p>
        </w:tc>
        <w:tc>
          <w:tcPr>
            <w:tcW w:w="3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7846" w14:textId="77777777" w:rsidR="006E1ED4" w:rsidRPr="006E1ED4" w:rsidRDefault="00611DCC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KU-HEAD</w:t>
            </w:r>
          </w:p>
        </w:tc>
        <w:tc>
          <w:tcPr>
            <w:tcW w:w="41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F198" w14:textId="322BBA3C" w:rsidR="006E1ED4" w:rsidRPr="006E1ED4" w:rsidRDefault="00521A3B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 xml:space="preserve">EXECUTIVE </w:t>
            </w:r>
            <w:r w:rsidR="006E1ED4"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DIRECTOR CAMPUS</w:t>
            </w:r>
          </w:p>
        </w:tc>
      </w:tr>
      <w:tr w:rsidR="006E1ED4" w:rsidRPr="006E1ED4" w14:paraId="6A7C949E" w14:textId="77777777" w:rsidTr="00042D52">
        <w:trPr>
          <w:trHeight w:val="315"/>
          <w:jc w:val="center"/>
        </w:trPr>
        <w:tc>
          <w:tcPr>
            <w:tcW w:w="115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82DAA" w14:textId="77777777" w:rsidR="006E1ED4" w:rsidRPr="006E1ED4" w:rsidRDefault="006E1ED4" w:rsidP="006E1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w w:val="99"/>
                <w:sz w:val="16"/>
                <w:szCs w:val="20"/>
              </w:rPr>
              <w:t>FOR OFFICE USE ONLY</w:t>
            </w:r>
          </w:p>
        </w:tc>
      </w:tr>
      <w:tr w:rsidR="006E1ED4" w:rsidRPr="006E1ED4" w14:paraId="28219088" w14:textId="77777777" w:rsidTr="00042D52">
        <w:trPr>
          <w:trHeight w:val="509"/>
          <w:jc w:val="center"/>
        </w:trPr>
        <w:tc>
          <w:tcPr>
            <w:tcW w:w="3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64A3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OFFICE OF HUMAN RESOURCES</w:t>
            </w:r>
          </w:p>
        </w:tc>
        <w:tc>
          <w:tcPr>
            <w:tcW w:w="35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A8FD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u w:val="single"/>
              </w:rPr>
            </w:pPr>
            <w:r w:rsidRPr="006E1ED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20"/>
                <w:u w:val="single"/>
              </w:rPr>
              <w:t>ASSISTANT MANAGER COMPENSATION</w:t>
            </w:r>
          </w:p>
        </w:tc>
        <w:tc>
          <w:tcPr>
            <w:tcW w:w="417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E1B5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u w:val="single"/>
              </w:rPr>
            </w:pPr>
            <w:r w:rsidRPr="006E1ED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20"/>
                <w:u w:val="single"/>
              </w:rPr>
              <w:t>HEAD HUMAN RESOURCES</w:t>
            </w:r>
          </w:p>
        </w:tc>
      </w:tr>
      <w:tr w:rsidR="006E1ED4" w:rsidRPr="006E1ED4" w14:paraId="2C262958" w14:textId="77777777" w:rsidTr="00042D52">
        <w:trPr>
          <w:trHeight w:val="233"/>
          <w:jc w:val="center"/>
        </w:trPr>
        <w:tc>
          <w:tcPr>
            <w:tcW w:w="3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7897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01C3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17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6591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u w:val="single"/>
              </w:rPr>
            </w:pPr>
          </w:p>
        </w:tc>
      </w:tr>
      <w:tr w:rsidR="006E1ED4" w:rsidRPr="006E1ED4" w14:paraId="27CED8B9" w14:textId="77777777" w:rsidTr="00042D52">
        <w:trPr>
          <w:trHeight w:val="800"/>
          <w:jc w:val="center"/>
        </w:trPr>
        <w:tc>
          <w:tcPr>
            <w:tcW w:w="3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DB40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E1E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OFFICE OF TREASURER</w:t>
            </w:r>
          </w:p>
        </w:tc>
        <w:tc>
          <w:tcPr>
            <w:tcW w:w="3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0EA0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u w:val="single"/>
              </w:rPr>
            </w:pPr>
            <w:r w:rsidRPr="006E1ED4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20"/>
                <w:u w:val="single"/>
              </w:rPr>
              <w:t>MANAGER FINANCE</w:t>
            </w:r>
          </w:p>
        </w:tc>
        <w:tc>
          <w:tcPr>
            <w:tcW w:w="4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EAF0" w14:textId="77777777" w:rsidR="006E1ED4" w:rsidRPr="006E1ED4" w:rsidRDefault="006E1ED4" w:rsidP="006E1ED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u w:val="single"/>
              </w:rPr>
            </w:pPr>
            <w:r w:rsidRPr="006E1ED4">
              <w:rPr>
                <w:rFonts w:ascii="Calibri" w:eastAsia="Times New Roman" w:hAnsi="Calibri" w:cs="Times New Roman"/>
                <w:i/>
                <w:iCs/>
                <w:color w:val="000000"/>
                <w:w w:val="99"/>
                <w:sz w:val="16"/>
                <w:szCs w:val="20"/>
                <w:u w:val="single"/>
              </w:rPr>
              <w:t>TREASURER</w:t>
            </w:r>
          </w:p>
        </w:tc>
      </w:tr>
    </w:tbl>
    <w:p w14:paraId="6E7AECA9" w14:textId="77777777" w:rsidR="00E24992" w:rsidRDefault="00E24992" w:rsidP="00E24992">
      <w:pPr>
        <w:spacing w:line="239" w:lineRule="auto"/>
        <w:rPr>
          <w:rFonts w:ascii="Times New Roman" w:eastAsia="Times New Roman" w:hAnsi="Times New Roman"/>
          <w:b/>
          <w:sz w:val="18"/>
          <w:u w:val="single"/>
        </w:rPr>
      </w:pPr>
      <w:r>
        <w:rPr>
          <w:rFonts w:ascii="Times New Roman" w:eastAsia="Times New Roman" w:hAnsi="Times New Roman"/>
          <w:b/>
          <w:sz w:val="18"/>
          <w:u w:val="single"/>
        </w:rPr>
        <w:lastRenderedPageBreak/>
        <w:t>Thesis supervision remuneration policy:</w:t>
      </w:r>
    </w:p>
    <w:p w14:paraId="7CD61297" w14:textId="77777777" w:rsidR="00E24992" w:rsidRDefault="00E24992" w:rsidP="00E24992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2420"/>
        <w:gridCol w:w="3940"/>
      </w:tblGrid>
      <w:tr w:rsidR="00415DAD" w14:paraId="3DB1FA76" w14:textId="77777777" w:rsidTr="0077352C">
        <w:trPr>
          <w:trHeight w:val="276"/>
          <w:jc w:val="center"/>
        </w:trPr>
        <w:tc>
          <w:tcPr>
            <w:tcW w:w="2300" w:type="dxa"/>
            <w:shd w:val="clear" w:color="auto" w:fill="BFBFBF"/>
            <w:vAlign w:val="bottom"/>
          </w:tcPr>
          <w:p w14:paraId="3B942D28" w14:textId="77777777" w:rsidR="00415DAD" w:rsidRDefault="00415DAD" w:rsidP="00123A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BFBFBF"/>
            <w:vAlign w:val="bottom"/>
          </w:tcPr>
          <w:p w14:paraId="3E952C93" w14:textId="77777777" w:rsidR="00415DAD" w:rsidRDefault="00415DAD" w:rsidP="00123A3B">
            <w:pPr>
              <w:spacing w:line="206" w:lineRule="exact"/>
              <w:ind w:left="4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MS / M.Phil. Thesis</w:t>
            </w:r>
          </w:p>
        </w:tc>
        <w:tc>
          <w:tcPr>
            <w:tcW w:w="3940" w:type="dxa"/>
            <w:shd w:val="clear" w:color="auto" w:fill="BFBFBF"/>
            <w:vAlign w:val="bottom"/>
          </w:tcPr>
          <w:p w14:paraId="7BDBE375" w14:textId="77777777" w:rsidR="00415DAD" w:rsidRDefault="00415DAD" w:rsidP="00415DAD">
            <w:pPr>
              <w:spacing w:line="206" w:lineRule="exact"/>
              <w:ind w:left="300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PhD Thesis</w:t>
            </w:r>
          </w:p>
        </w:tc>
      </w:tr>
      <w:tr w:rsidR="00E24992" w14:paraId="18F950D8" w14:textId="77777777" w:rsidTr="0077352C">
        <w:trPr>
          <w:trHeight w:val="350"/>
          <w:jc w:val="center"/>
        </w:trPr>
        <w:tc>
          <w:tcPr>
            <w:tcW w:w="2300" w:type="dxa"/>
            <w:vAlign w:val="center"/>
          </w:tcPr>
          <w:p w14:paraId="6FE25D8D" w14:textId="77777777" w:rsidR="00E24992" w:rsidRDefault="00E24992" w:rsidP="00415DAD">
            <w:pPr>
              <w:spacing w:line="206" w:lineRule="exact"/>
              <w:ind w:left="1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Single Supervisor</w:t>
            </w:r>
          </w:p>
        </w:tc>
        <w:tc>
          <w:tcPr>
            <w:tcW w:w="2420" w:type="dxa"/>
            <w:vAlign w:val="center"/>
          </w:tcPr>
          <w:p w14:paraId="5A2BDE83" w14:textId="77777777" w:rsidR="00E24992" w:rsidRPr="001A64C3" w:rsidRDefault="00E24992" w:rsidP="0077352C">
            <w:pPr>
              <w:spacing w:line="206" w:lineRule="exact"/>
              <w:ind w:left="8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1A64C3">
              <w:rPr>
                <w:rFonts w:ascii="Times New Roman" w:eastAsia="Times New Roman" w:hAnsi="Times New Roman"/>
                <w:sz w:val="18"/>
              </w:rPr>
              <w:t>PKR. 25,000</w:t>
            </w:r>
          </w:p>
        </w:tc>
        <w:tc>
          <w:tcPr>
            <w:tcW w:w="3940" w:type="dxa"/>
            <w:vAlign w:val="center"/>
          </w:tcPr>
          <w:p w14:paraId="60041DD5" w14:textId="77777777" w:rsidR="00E24992" w:rsidRPr="001A64C3" w:rsidRDefault="00E24992" w:rsidP="0077352C">
            <w:pPr>
              <w:spacing w:line="206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 w:rsidRPr="001A64C3">
              <w:rPr>
                <w:rFonts w:ascii="Times New Roman" w:eastAsia="Times New Roman" w:hAnsi="Times New Roman"/>
                <w:sz w:val="18"/>
              </w:rPr>
              <w:t>PKR. 100,000</w:t>
            </w:r>
          </w:p>
        </w:tc>
      </w:tr>
      <w:tr w:rsidR="00415DAD" w14:paraId="5D532454" w14:textId="77777777" w:rsidTr="0077352C">
        <w:trPr>
          <w:trHeight w:val="254"/>
          <w:jc w:val="center"/>
        </w:trPr>
        <w:tc>
          <w:tcPr>
            <w:tcW w:w="2300" w:type="dxa"/>
            <w:vMerge w:val="restart"/>
            <w:vAlign w:val="center"/>
          </w:tcPr>
          <w:p w14:paraId="2F9F277E" w14:textId="77777777" w:rsidR="00415DAD" w:rsidRDefault="00415DAD" w:rsidP="00415DAD">
            <w:pPr>
              <w:spacing w:line="206" w:lineRule="exact"/>
              <w:ind w:left="1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Principal Supervisor</w:t>
            </w:r>
          </w:p>
        </w:tc>
        <w:tc>
          <w:tcPr>
            <w:tcW w:w="2420" w:type="dxa"/>
            <w:vMerge w:val="restart"/>
            <w:vAlign w:val="center"/>
          </w:tcPr>
          <w:p w14:paraId="07BAC905" w14:textId="77777777" w:rsidR="00415DAD" w:rsidRPr="001A64C3" w:rsidRDefault="00415DAD" w:rsidP="0077352C">
            <w:pPr>
              <w:spacing w:line="206" w:lineRule="exact"/>
              <w:ind w:left="8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1A64C3">
              <w:rPr>
                <w:rFonts w:ascii="Times New Roman" w:eastAsia="Times New Roman" w:hAnsi="Times New Roman"/>
                <w:sz w:val="18"/>
              </w:rPr>
              <w:t>PKR. 15,000</w:t>
            </w:r>
          </w:p>
        </w:tc>
        <w:tc>
          <w:tcPr>
            <w:tcW w:w="3940" w:type="dxa"/>
            <w:vAlign w:val="center"/>
          </w:tcPr>
          <w:p w14:paraId="23BE79CB" w14:textId="77777777" w:rsidR="00415DAD" w:rsidRPr="001A64C3" w:rsidRDefault="00415DAD" w:rsidP="0077352C">
            <w:pPr>
              <w:spacing w:line="206" w:lineRule="exact"/>
              <w:ind w:left="20"/>
              <w:rPr>
                <w:rFonts w:ascii="Times New Roman" w:eastAsia="Times New Roman" w:hAnsi="Times New Roman"/>
                <w:sz w:val="18"/>
              </w:rPr>
            </w:pPr>
            <w:r w:rsidRPr="001A64C3">
              <w:rPr>
                <w:rFonts w:ascii="Times New Roman" w:eastAsia="Times New Roman" w:hAnsi="Times New Roman"/>
                <w:sz w:val="18"/>
              </w:rPr>
              <w:t>PKR. 60,000</w:t>
            </w:r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r w:rsidRPr="001A64C3">
              <w:rPr>
                <w:rFonts w:ascii="Times New Roman" w:eastAsia="Times New Roman" w:hAnsi="Times New Roman"/>
                <w:sz w:val="18"/>
              </w:rPr>
              <w:t>(in case of two supervisors)</w:t>
            </w:r>
          </w:p>
        </w:tc>
      </w:tr>
      <w:tr w:rsidR="00415DAD" w14:paraId="4AFFA091" w14:textId="77777777" w:rsidTr="0077352C">
        <w:trPr>
          <w:trHeight w:val="326"/>
          <w:jc w:val="center"/>
        </w:trPr>
        <w:tc>
          <w:tcPr>
            <w:tcW w:w="2300" w:type="dxa"/>
            <w:vMerge/>
            <w:vAlign w:val="center"/>
          </w:tcPr>
          <w:p w14:paraId="59A5A493" w14:textId="77777777" w:rsidR="00415DAD" w:rsidRDefault="00415DAD" w:rsidP="00415DA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20" w:type="dxa"/>
            <w:vMerge/>
            <w:vAlign w:val="center"/>
          </w:tcPr>
          <w:p w14:paraId="42A7711F" w14:textId="77777777" w:rsidR="00415DAD" w:rsidRPr="001A64C3" w:rsidRDefault="00415DAD" w:rsidP="0077352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940" w:type="dxa"/>
            <w:vAlign w:val="center"/>
          </w:tcPr>
          <w:p w14:paraId="2CAB844F" w14:textId="77777777" w:rsidR="00415DAD" w:rsidRPr="001A64C3" w:rsidRDefault="00415DAD" w:rsidP="0077352C">
            <w:pPr>
              <w:spacing w:line="206" w:lineRule="exact"/>
              <w:ind w:left="20"/>
              <w:rPr>
                <w:rFonts w:ascii="Times New Roman" w:eastAsia="Times New Roman" w:hAnsi="Times New Roman"/>
                <w:sz w:val="18"/>
              </w:rPr>
            </w:pPr>
            <w:r w:rsidRPr="001A64C3">
              <w:rPr>
                <w:rFonts w:ascii="Times New Roman" w:eastAsia="Times New Roman" w:hAnsi="Times New Roman"/>
                <w:sz w:val="18"/>
              </w:rPr>
              <w:t>PKR. 50,000(in case of three supervisors)</w:t>
            </w:r>
          </w:p>
        </w:tc>
      </w:tr>
      <w:tr w:rsidR="00E24992" w14:paraId="1D3092CF" w14:textId="77777777" w:rsidTr="0077352C">
        <w:trPr>
          <w:trHeight w:val="265"/>
          <w:jc w:val="center"/>
        </w:trPr>
        <w:tc>
          <w:tcPr>
            <w:tcW w:w="2300" w:type="dxa"/>
            <w:vMerge w:val="restart"/>
            <w:vAlign w:val="center"/>
          </w:tcPr>
          <w:p w14:paraId="4BBFBAA9" w14:textId="77777777" w:rsidR="00E24992" w:rsidRDefault="00E24992" w:rsidP="00415DAD">
            <w:pPr>
              <w:spacing w:line="206" w:lineRule="exact"/>
              <w:ind w:left="12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Co-Supervisor</w:t>
            </w:r>
          </w:p>
        </w:tc>
        <w:tc>
          <w:tcPr>
            <w:tcW w:w="2420" w:type="dxa"/>
            <w:vMerge w:val="restart"/>
            <w:vAlign w:val="center"/>
          </w:tcPr>
          <w:p w14:paraId="1568B306" w14:textId="77777777" w:rsidR="00E24992" w:rsidRPr="001A64C3" w:rsidRDefault="00E24992" w:rsidP="0077352C">
            <w:pPr>
              <w:spacing w:line="218" w:lineRule="exact"/>
              <w:ind w:left="80"/>
              <w:jc w:val="center"/>
              <w:rPr>
                <w:rFonts w:ascii="Times New Roman" w:eastAsia="Times New Roman" w:hAnsi="Times New Roman"/>
                <w:sz w:val="19"/>
              </w:rPr>
            </w:pPr>
            <w:r w:rsidRPr="001A64C3">
              <w:rPr>
                <w:rFonts w:ascii="Times New Roman" w:eastAsia="Times New Roman" w:hAnsi="Times New Roman"/>
                <w:sz w:val="19"/>
              </w:rPr>
              <w:t>PKR. 10,000</w:t>
            </w:r>
          </w:p>
        </w:tc>
        <w:tc>
          <w:tcPr>
            <w:tcW w:w="3940" w:type="dxa"/>
            <w:vAlign w:val="center"/>
          </w:tcPr>
          <w:p w14:paraId="6CA8A78C" w14:textId="77777777" w:rsidR="00E24992" w:rsidRPr="001A64C3" w:rsidRDefault="00E24992" w:rsidP="0077352C">
            <w:pPr>
              <w:spacing w:line="218" w:lineRule="exact"/>
              <w:ind w:left="100"/>
              <w:rPr>
                <w:rFonts w:ascii="Times New Roman" w:eastAsia="Times New Roman" w:hAnsi="Times New Roman"/>
                <w:sz w:val="19"/>
              </w:rPr>
            </w:pPr>
            <w:r w:rsidRPr="001A64C3">
              <w:rPr>
                <w:rFonts w:ascii="Times New Roman" w:eastAsia="Times New Roman" w:hAnsi="Times New Roman"/>
                <w:sz w:val="19"/>
              </w:rPr>
              <w:t>PKR. 40,000 (in case of one co-supervisor)</w:t>
            </w:r>
          </w:p>
        </w:tc>
      </w:tr>
      <w:tr w:rsidR="00E24992" w14:paraId="31027C14" w14:textId="77777777" w:rsidTr="0077352C">
        <w:trPr>
          <w:trHeight w:val="215"/>
          <w:jc w:val="center"/>
        </w:trPr>
        <w:tc>
          <w:tcPr>
            <w:tcW w:w="2300" w:type="dxa"/>
            <w:vMerge/>
            <w:vAlign w:val="center"/>
          </w:tcPr>
          <w:p w14:paraId="6B7CC6DE" w14:textId="77777777" w:rsidR="00E24992" w:rsidRDefault="00E24992" w:rsidP="00415D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20" w:type="dxa"/>
            <w:vMerge/>
            <w:vAlign w:val="center"/>
          </w:tcPr>
          <w:p w14:paraId="2CE63147" w14:textId="77777777" w:rsidR="00E24992" w:rsidRPr="001A64C3" w:rsidRDefault="00E24992" w:rsidP="00415DA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940" w:type="dxa"/>
            <w:vAlign w:val="center"/>
          </w:tcPr>
          <w:p w14:paraId="15FD49BC" w14:textId="77777777" w:rsidR="00E24992" w:rsidRPr="001A64C3" w:rsidRDefault="00E24992" w:rsidP="0077352C">
            <w:pPr>
              <w:spacing w:line="218" w:lineRule="exact"/>
              <w:ind w:left="100"/>
              <w:rPr>
                <w:rFonts w:ascii="Times New Roman" w:eastAsia="Times New Roman" w:hAnsi="Times New Roman"/>
                <w:sz w:val="19"/>
              </w:rPr>
            </w:pPr>
            <w:r w:rsidRPr="001A64C3">
              <w:rPr>
                <w:rFonts w:ascii="Times New Roman" w:eastAsia="Times New Roman" w:hAnsi="Times New Roman"/>
                <w:sz w:val="19"/>
              </w:rPr>
              <w:t>PKR. 25,000 (in case of two co-supervisor)</w:t>
            </w:r>
          </w:p>
        </w:tc>
      </w:tr>
    </w:tbl>
    <w:p w14:paraId="475EC962" w14:textId="77777777" w:rsidR="00E24992" w:rsidRDefault="00E24992" w:rsidP="00E24992">
      <w:pPr>
        <w:spacing w:line="321" w:lineRule="exact"/>
        <w:rPr>
          <w:rFonts w:ascii="Times New Roman" w:eastAsia="Times New Roman" w:hAnsi="Times New Roman"/>
        </w:rPr>
      </w:pPr>
    </w:p>
    <w:p w14:paraId="1A607E55" w14:textId="77777777" w:rsidR="00E24992" w:rsidRPr="00415DAD" w:rsidRDefault="00E24992" w:rsidP="00415DAD">
      <w:pPr>
        <w:spacing w:line="239" w:lineRule="auto"/>
        <w:jc w:val="both"/>
        <w:rPr>
          <w:rFonts w:ascii="Times New Roman" w:eastAsia="Times New Roman" w:hAnsi="Times New Roman"/>
          <w:b/>
          <w:sz w:val="18"/>
        </w:rPr>
      </w:pPr>
      <w:r w:rsidRPr="00415DAD">
        <w:rPr>
          <w:rFonts w:ascii="Times New Roman" w:eastAsia="Times New Roman" w:hAnsi="Times New Roman"/>
          <w:b/>
          <w:sz w:val="18"/>
        </w:rPr>
        <w:t>Note:</w:t>
      </w:r>
    </w:p>
    <w:p w14:paraId="02DB5288" w14:textId="77777777" w:rsidR="00E24992" w:rsidRPr="00415DAD" w:rsidRDefault="00E24992" w:rsidP="00415DAD">
      <w:pPr>
        <w:spacing w:line="82" w:lineRule="exact"/>
        <w:jc w:val="both"/>
        <w:rPr>
          <w:rFonts w:ascii="Times New Roman" w:eastAsia="Times New Roman" w:hAnsi="Times New Roman"/>
        </w:rPr>
      </w:pPr>
    </w:p>
    <w:p w14:paraId="32F9E21B" w14:textId="77777777" w:rsidR="00E24992" w:rsidRDefault="00E24992" w:rsidP="00415DAD">
      <w:pPr>
        <w:pStyle w:val="ListParagraph"/>
        <w:numPr>
          <w:ilvl w:val="0"/>
          <w:numId w:val="4"/>
        </w:numPr>
        <w:spacing w:line="235" w:lineRule="auto"/>
        <w:ind w:right="100"/>
        <w:jc w:val="both"/>
        <w:rPr>
          <w:rFonts w:ascii="Times New Roman" w:eastAsia="Times New Roman" w:hAnsi="Times New Roman"/>
          <w:sz w:val="18"/>
        </w:rPr>
      </w:pPr>
      <w:r w:rsidRPr="00415DAD">
        <w:rPr>
          <w:rFonts w:ascii="Times New Roman" w:eastAsia="Times New Roman" w:hAnsi="Times New Roman"/>
          <w:sz w:val="18"/>
        </w:rPr>
        <w:t>Payment for a maximum of 12 theses per year shall be granted to a faculty member. If it exceeds 12, no extra payment shall be given to the faculty member.</w:t>
      </w:r>
    </w:p>
    <w:p w14:paraId="3763F037" w14:textId="77777777" w:rsidR="00415DAD" w:rsidRPr="00415DAD" w:rsidRDefault="00415DAD" w:rsidP="00415DAD">
      <w:pPr>
        <w:pStyle w:val="ListParagraph"/>
        <w:spacing w:line="235" w:lineRule="auto"/>
        <w:ind w:right="100"/>
        <w:jc w:val="both"/>
        <w:rPr>
          <w:rFonts w:ascii="Times New Roman" w:eastAsia="Times New Roman" w:hAnsi="Times New Roman"/>
          <w:sz w:val="18"/>
        </w:rPr>
      </w:pPr>
    </w:p>
    <w:p w14:paraId="100346A0" w14:textId="77777777" w:rsidR="00E24992" w:rsidRPr="00415DAD" w:rsidRDefault="00E24992" w:rsidP="00415DAD">
      <w:pPr>
        <w:pStyle w:val="ListParagraph"/>
        <w:numPr>
          <w:ilvl w:val="0"/>
          <w:numId w:val="4"/>
        </w:numPr>
        <w:spacing w:line="239" w:lineRule="auto"/>
        <w:jc w:val="both"/>
        <w:rPr>
          <w:rFonts w:ascii="Times New Roman" w:eastAsia="Times New Roman" w:hAnsi="Times New Roman"/>
          <w:sz w:val="18"/>
        </w:rPr>
      </w:pPr>
      <w:r w:rsidRPr="00415DAD">
        <w:rPr>
          <w:rFonts w:ascii="Times New Roman" w:eastAsia="Times New Roman" w:hAnsi="Times New Roman"/>
          <w:sz w:val="18"/>
        </w:rPr>
        <w:t>UMT will not pay any remuneration to the HEC approved supervisors, if he/she is being paid for the supervision of thesis by the HEC.</w:t>
      </w:r>
    </w:p>
    <w:p w14:paraId="68B91707" w14:textId="77777777" w:rsidR="00E24992" w:rsidRDefault="00E24992" w:rsidP="00E24992">
      <w:pPr>
        <w:spacing w:line="200" w:lineRule="exact"/>
        <w:rPr>
          <w:rFonts w:ascii="Times New Roman" w:eastAsia="Times New Roman" w:hAnsi="Times New Roman"/>
        </w:rPr>
      </w:pPr>
    </w:p>
    <w:p w14:paraId="1FB55C82" w14:textId="77777777" w:rsidR="00E24992" w:rsidRDefault="00E24992"/>
    <w:sectPr w:rsidR="00E24992" w:rsidSect="003340D4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ena Cond Light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A7B"/>
    <w:multiLevelType w:val="hybridMultilevel"/>
    <w:tmpl w:val="4706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90EC5"/>
    <w:multiLevelType w:val="hybridMultilevel"/>
    <w:tmpl w:val="BF06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9773F"/>
    <w:multiLevelType w:val="hybridMultilevel"/>
    <w:tmpl w:val="F12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B2D7D"/>
    <w:multiLevelType w:val="hybridMultilevel"/>
    <w:tmpl w:val="7B2CD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D4"/>
    <w:rsid w:val="00042D52"/>
    <w:rsid w:val="003340D4"/>
    <w:rsid w:val="003671D8"/>
    <w:rsid w:val="00415DAD"/>
    <w:rsid w:val="004D395D"/>
    <w:rsid w:val="00521A3B"/>
    <w:rsid w:val="005E3198"/>
    <w:rsid w:val="005F29B9"/>
    <w:rsid w:val="00611DCC"/>
    <w:rsid w:val="006E1ED4"/>
    <w:rsid w:val="0077352C"/>
    <w:rsid w:val="00805302"/>
    <w:rsid w:val="008E7454"/>
    <w:rsid w:val="00C51214"/>
    <w:rsid w:val="00CC2835"/>
    <w:rsid w:val="00CD399C"/>
    <w:rsid w:val="00D6063C"/>
    <w:rsid w:val="00E24992"/>
    <w:rsid w:val="00E5079D"/>
    <w:rsid w:val="00F45993"/>
    <w:rsid w:val="00FB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DA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D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D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Naeem</dc:creator>
  <cp:lastModifiedBy>Samar</cp:lastModifiedBy>
  <cp:revision>21</cp:revision>
  <cp:lastPrinted>2019-05-02T11:20:00Z</cp:lastPrinted>
  <dcterms:created xsi:type="dcterms:W3CDTF">2019-05-02T07:26:00Z</dcterms:created>
  <dcterms:modified xsi:type="dcterms:W3CDTF">2026-06-15T07:13:00Z</dcterms:modified>
</cp:coreProperties>
</file>